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A835" w14:textId="77777777" w:rsidR="00494954" w:rsidRDefault="00494954" w:rsidP="00494954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</w:p>
    <w:p w14:paraId="04D9789F" w14:textId="190865CA" w:rsidR="00443713" w:rsidRPr="007B0217" w:rsidRDefault="00443713" w:rsidP="00494954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>
        <w:rPr>
          <w:rFonts w:ascii="Cambria" w:hAnsi="Cambria"/>
          <w:bCs/>
          <w:sz w:val="24"/>
          <w:szCs w:val="24"/>
        </w:rPr>
        <w:t>1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46D6432E" w14:textId="77777777" w:rsidR="00443713" w:rsidRDefault="00443713" w:rsidP="00443713">
      <w:pPr>
        <w:pStyle w:val="Nagwek"/>
        <w:rPr>
          <w:rFonts w:ascii="Cambria" w:hAnsi="Cambria"/>
          <w:bCs/>
        </w:rPr>
      </w:pPr>
    </w:p>
    <w:p w14:paraId="24DC0584" w14:textId="77777777" w:rsidR="00443713" w:rsidRDefault="00443713" w:rsidP="00443713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  <w:r w:rsidRPr="00AA2CCC">
        <w:rPr>
          <w:rFonts w:ascii="Cambria" w:hAnsi="Cambria"/>
          <w:b/>
          <w:bCs/>
          <w:sz w:val="28"/>
          <w:szCs w:val="28"/>
        </w:rPr>
        <w:t>FORMULARZ OFERTOWY</w:t>
      </w:r>
    </w:p>
    <w:p w14:paraId="27CC6F92" w14:textId="77777777" w:rsidR="00443713" w:rsidRPr="00AA2CCC" w:rsidRDefault="00443713" w:rsidP="00443713">
      <w:pPr>
        <w:pStyle w:val="Nagwek"/>
        <w:jc w:val="center"/>
        <w:rPr>
          <w:rFonts w:ascii="Cambria" w:hAnsi="Cambria"/>
          <w:b/>
          <w:bCs/>
          <w:sz w:val="28"/>
          <w:szCs w:val="28"/>
        </w:rPr>
      </w:pPr>
    </w:p>
    <w:p w14:paraId="68E10CFA" w14:textId="77777777" w:rsidR="00443713" w:rsidRPr="006F39DA" w:rsidRDefault="00443713" w:rsidP="00443713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</w:pPr>
      <w:r w:rsidRPr="006F39DA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1CBBC3F7" w14:textId="77777777" w:rsidR="00443713" w:rsidRDefault="00443713" w:rsidP="00443713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6A5998D8" w14:textId="77777777" w:rsidR="00BA4CB0" w:rsidRPr="0053508F" w:rsidRDefault="00BA4CB0" w:rsidP="00BA4CB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bookmarkStart w:id="0" w:name="_Hlk52711407"/>
      <w:r w:rsidRPr="006C209E">
        <w:rPr>
          <w:rFonts w:ascii="Cambria" w:hAnsi="Cambria" w:cs="Arial"/>
          <w:b/>
          <w:bCs/>
          <w:color w:val="000000" w:themeColor="text1"/>
        </w:rPr>
        <w:t>Parafia Rzymskokatolicka pw. Najświętszego Serca Pana Jezusa w Komarówce Podlaskiej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>zwana dalej</w:t>
      </w:r>
      <w:r w:rsidRPr="0053508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>„Zamawiającym”</w:t>
      </w:r>
    </w:p>
    <w:p w14:paraId="0A498691" w14:textId="77777777" w:rsidR="00BA4CB0" w:rsidRDefault="00BA4CB0" w:rsidP="00BA4CB0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3508F">
        <w:rPr>
          <w:rFonts w:ascii="Cambria" w:hAnsi="Cambria" w:cs="Arial"/>
          <w:bCs/>
          <w:color w:val="000000" w:themeColor="text1"/>
        </w:rPr>
        <w:t>Ul</w:t>
      </w:r>
      <w:r>
        <w:rPr>
          <w:rFonts w:ascii="Cambria" w:hAnsi="Cambria" w:cs="Arial"/>
          <w:bCs/>
          <w:color w:val="000000" w:themeColor="text1"/>
        </w:rPr>
        <w:t xml:space="preserve">. </w:t>
      </w:r>
      <w:r w:rsidR="00AB44DA">
        <w:rPr>
          <w:rFonts w:ascii="Cambria" w:hAnsi="Cambria" w:cs="Arial"/>
          <w:bCs/>
          <w:color w:val="000000" w:themeColor="text1"/>
        </w:rPr>
        <w:t>ks. Jana Rudnickiego 23</w:t>
      </w:r>
      <w:r w:rsidRPr="0053508F">
        <w:rPr>
          <w:rFonts w:ascii="Cambria" w:hAnsi="Cambria" w:cs="Arial"/>
          <w:bCs/>
          <w:color w:val="000000" w:themeColor="text1"/>
        </w:rPr>
        <w:t>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 xml:space="preserve">21-311 Komarówka Podlaska </w:t>
      </w:r>
    </w:p>
    <w:p w14:paraId="41BC11F6" w14:textId="77777777" w:rsidR="00BA4CB0" w:rsidRPr="0053508F" w:rsidRDefault="00BA4CB0" w:rsidP="00BA4CB0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3508F">
        <w:rPr>
          <w:rFonts w:ascii="Cambria" w:hAnsi="Cambria" w:cs="Arial"/>
          <w:bCs/>
          <w:color w:val="000000" w:themeColor="text1"/>
        </w:rPr>
        <w:t>województwo: lubelskie, powiat: radzyński</w:t>
      </w:r>
    </w:p>
    <w:p w14:paraId="6709E76D" w14:textId="77777777" w:rsidR="00BA4CB0" w:rsidRPr="003178CF" w:rsidRDefault="00BA4CB0" w:rsidP="00BA4CB0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</w:rPr>
      </w:pPr>
      <w:r w:rsidRPr="003178CF">
        <w:rPr>
          <w:rFonts w:ascii="Cambria" w:hAnsi="Cambria" w:cs="Arial"/>
          <w:bCs/>
        </w:rPr>
        <w:t>Strony internetowe:</w:t>
      </w:r>
    </w:p>
    <w:p w14:paraId="0200315E" w14:textId="77777777" w:rsidR="003178CF" w:rsidRPr="003178CF" w:rsidRDefault="003178CF" w:rsidP="003178CF">
      <w:pPr>
        <w:widowControl w:val="0"/>
        <w:spacing w:after="0" w:line="276" w:lineRule="auto"/>
        <w:jc w:val="both"/>
        <w:outlineLvl w:val="3"/>
        <w:rPr>
          <w:rFonts w:asciiTheme="majorHAnsi" w:hAnsiTheme="majorHAnsi"/>
        </w:rPr>
      </w:pPr>
      <w:r w:rsidRPr="003178CF">
        <w:rPr>
          <w:rFonts w:asciiTheme="majorHAnsi" w:hAnsiTheme="majorHAnsi" w:cs="Arial"/>
          <w:bCs/>
        </w:rPr>
        <w:t xml:space="preserve">Starostwo Powiatowe w Radzyniu Podlaskim: </w:t>
      </w:r>
      <w:hyperlink r:id="rId7" w:history="1">
        <w:r w:rsidRPr="003178CF">
          <w:rPr>
            <w:rStyle w:val="Hipercze"/>
            <w:rFonts w:asciiTheme="majorHAnsi" w:hAnsiTheme="majorHAnsi"/>
          </w:rPr>
          <w:t>https://spradzynpodlaski.bip.lubelskie.pl</w:t>
        </w:r>
      </w:hyperlink>
    </w:p>
    <w:p w14:paraId="5C72A4C9" w14:textId="77777777" w:rsidR="00BA4CB0" w:rsidRPr="006C209E" w:rsidRDefault="00BA4CB0" w:rsidP="00BA4CB0">
      <w:pPr>
        <w:widowControl w:val="0"/>
        <w:spacing w:after="0" w:line="276" w:lineRule="auto"/>
        <w:jc w:val="both"/>
        <w:outlineLvl w:val="3"/>
        <w:rPr>
          <w:rStyle w:val="Hipercze"/>
          <w:rFonts w:ascii="Times New Roman" w:hAnsi="Times New Roman" w:cs="Times New Roman"/>
        </w:rPr>
      </w:pPr>
      <w:r w:rsidRPr="00BA4CB0">
        <w:rPr>
          <w:rStyle w:val="Hipercze"/>
          <w:rFonts w:ascii="Times New Roman" w:hAnsi="Times New Roman" w:cs="Times New Roman"/>
          <w:u w:val="none"/>
        </w:rPr>
        <w:t>Parafii Komarówka Podlaska:</w:t>
      </w:r>
      <w:r w:rsidRPr="006C209E">
        <w:rPr>
          <w:rStyle w:val="Hipercze"/>
          <w:rFonts w:ascii="Times New Roman" w:hAnsi="Times New Roman" w:cs="Times New Roman"/>
        </w:rPr>
        <w:t xml:space="preserve"> https://parafiakomarowka.pl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43713" w:rsidRPr="00097E29" w14:paraId="28D136D6" w14:textId="77777777" w:rsidTr="00494954">
        <w:trPr>
          <w:trHeight w:val="1119"/>
        </w:trPr>
        <w:tc>
          <w:tcPr>
            <w:tcW w:w="9056" w:type="dxa"/>
            <w:shd w:val="clear" w:color="auto" w:fill="auto"/>
          </w:tcPr>
          <w:bookmarkEnd w:id="0"/>
          <w:p w14:paraId="3528915C" w14:textId="77777777" w:rsidR="00443713" w:rsidRPr="003143C0" w:rsidRDefault="00443713" w:rsidP="001B09E1">
            <w:pPr>
              <w:spacing w:before="120" w:after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705D34D6" w14:textId="77777777" w:rsidR="00443713" w:rsidRDefault="00443713" w:rsidP="001B09E1">
            <w:pPr>
              <w:pStyle w:val="Tekstpodstawowy"/>
              <w:jc w:val="both"/>
            </w:pPr>
            <w:r w:rsidRPr="00583318">
              <w:t>1</w:t>
            </w:r>
            <w:r w:rsidRPr="00583318">
              <w:rPr>
                <w:rStyle w:val="Odwoanieprzypisudolnego"/>
                <w:rFonts w:cs="Arial"/>
                <w:b w:val="0"/>
                <w:iCs/>
              </w:rPr>
              <w:footnoteReference w:id="1"/>
            </w:r>
            <w:r w:rsidRPr="00583318">
              <w:t>.Nazwa albo imię i nazwisko Wykonawcy:</w:t>
            </w:r>
          </w:p>
          <w:p w14:paraId="42C0DB58" w14:textId="77777777" w:rsidR="00443713" w:rsidRPr="00583318" w:rsidRDefault="00443713" w:rsidP="001B09E1">
            <w:pPr>
              <w:pStyle w:val="Tekstpodstawowy"/>
              <w:jc w:val="both"/>
            </w:pPr>
          </w:p>
          <w:p w14:paraId="7BABA47E" w14:textId="77777777" w:rsidR="00443713" w:rsidRPr="00ED25F5" w:rsidRDefault="00443713" w:rsidP="001B09E1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...........................................................................................................................................</w:t>
            </w:r>
            <w:r>
              <w:t>..</w:t>
            </w:r>
            <w:r w:rsidRPr="00ED25F5">
              <w:t>...</w:t>
            </w:r>
            <w:r>
              <w:t>..........</w:t>
            </w:r>
            <w:r w:rsidRPr="00ED25F5">
              <w:t>....</w:t>
            </w:r>
          </w:p>
          <w:p w14:paraId="02D27AB3" w14:textId="77777777" w:rsidR="00443713" w:rsidRPr="00ED25F5" w:rsidRDefault="00443713" w:rsidP="001B09E1">
            <w:pPr>
              <w:pStyle w:val="Tekstpodstawowy"/>
              <w:jc w:val="both"/>
            </w:pPr>
          </w:p>
          <w:p w14:paraId="5FB9E17E" w14:textId="77777777" w:rsidR="00443713" w:rsidRPr="00ED25F5" w:rsidRDefault="00443713" w:rsidP="001B09E1">
            <w:pPr>
              <w:pStyle w:val="Tekstpodstawowy"/>
              <w:jc w:val="both"/>
            </w:pPr>
            <w:r w:rsidRPr="00ED25F5">
              <w:t>........................................................................................................................................</w:t>
            </w:r>
            <w:r>
              <w:t>............</w:t>
            </w:r>
            <w:r w:rsidRPr="00ED25F5">
              <w:t>..........</w:t>
            </w:r>
          </w:p>
          <w:p w14:paraId="790C8F04" w14:textId="77777777" w:rsidR="00443713" w:rsidRPr="00ED25F5" w:rsidRDefault="00443713" w:rsidP="001B09E1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ED25F5">
              <w:rPr>
                <w:rFonts w:ascii="Cambria" w:hAnsi="Cambria" w:cs="Arial"/>
              </w:rPr>
              <w:t>Siedziba albo miejsce zamieszkania i adres Wykonawcy:</w:t>
            </w:r>
          </w:p>
          <w:p w14:paraId="71D7810A" w14:textId="77777777" w:rsidR="00443713" w:rsidRPr="00AA2CCC" w:rsidRDefault="00443713" w:rsidP="001B09E1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..................</w:t>
            </w:r>
          </w:p>
          <w:p w14:paraId="737E4EBF" w14:textId="77777777" w:rsidR="00443713" w:rsidRPr="00AA2CCC" w:rsidRDefault="00443713" w:rsidP="001B09E1">
            <w:pPr>
              <w:pStyle w:val="Tekstpodstawowy"/>
              <w:jc w:val="both"/>
              <w:rPr>
                <w:b w:val="0"/>
              </w:rPr>
            </w:pPr>
          </w:p>
          <w:p w14:paraId="4F9FE7CD" w14:textId="77777777" w:rsidR="00443713" w:rsidRPr="00AA2CCC" w:rsidRDefault="00443713" w:rsidP="001B09E1">
            <w:pPr>
              <w:pStyle w:val="Tekstpodstawowy"/>
              <w:jc w:val="both"/>
              <w:rPr>
                <w:b w:val="0"/>
              </w:rPr>
            </w:pPr>
            <w:r w:rsidRPr="00AA2CCC">
              <w:rPr>
                <w:b w:val="0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</w:t>
            </w:r>
            <w:r w:rsidRPr="00AA2CCC">
              <w:rPr>
                <w:b w:val="0"/>
              </w:rPr>
              <w:t>......</w:t>
            </w:r>
          </w:p>
          <w:p w14:paraId="448C8B66" w14:textId="77777777" w:rsidR="00443713" w:rsidRDefault="00443713" w:rsidP="001B09E1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</w:p>
          <w:p w14:paraId="5ECC9F6B" w14:textId="77777777" w:rsidR="00443713" w:rsidRPr="00097E29" w:rsidRDefault="00443713" w:rsidP="001B09E1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</w:t>
            </w:r>
            <w:r w:rsidRPr="00097E29">
              <w:rPr>
                <w:rFonts w:ascii="Cambria" w:hAnsi="Cambria" w:cs="Arial"/>
                <w:iCs/>
              </w:rPr>
              <w:t>…………………………….……..…</w:t>
            </w:r>
            <w:r>
              <w:rPr>
                <w:rFonts w:ascii="Cambria" w:hAnsi="Cambria" w:cs="Arial"/>
                <w:iCs/>
              </w:rPr>
              <w:t>……….</w:t>
            </w:r>
            <w:r w:rsidRPr="00097E29">
              <w:rPr>
                <w:rFonts w:ascii="Cambria" w:hAnsi="Cambria" w:cs="Arial"/>
                <w:iCs/>
              </w:rPr>
              <w:t>………, REGON......</w:t>
            </w:r>
            <w:r>
              <w:rPr>
                <w:rFonts w:ascii="Cambria" w:hAnsi="Cambria" w:cs="Arial"/>
                <w:iCs/>
              </w:rPr>
              <w:t>...................</w:t>
            </w:r>
            <w:r w:rsidRPr="00097E29">
              <w:rPr>
                <w:rFonts w:ascii="Cambria" w:hAnsi="Cambria" w:cs="Arial"/>
                <w:iCs/>
              </w:rPr>
              <w:t>..................................</w:t>
            </w:r>
            <w:r>
              <w:rPr>
                <w:rFonts w:ascii="Cambria" w:hAnsi="Cambria" w:cs="Arial"/>
                <w:iCs/>
              </w:rPr>
              <w:t>..................</w:t>
            </w:r>
            <w:r w:rsidRPr="00097E29">
              <w:rPr>
                <w:rFonts w:ascii="Cambria" w:hAnsi="Cambria" w:cs="Arial"/>
                <w:iCs/>
              </w:rPr>
              <w:t>...............</w:t>
            </w:r>
          </w:p>
          <w:p w14:paraId="6B0CC421" w14:textId="77777777" w:rsidR="00443713" w:rsidRPr="00097E29" w:rsidRDefault="00443713" w:rsidP="001B09E1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63CD1448" w14:textId="77777777" w:rsidR="00443713" w:rsidRPr="00097E29" w:rsidRDefault="00443713" w:rsidP="00443713">
            <w:pPr>
              <w:numPr>
                <w:ilvl w:val="0"/>
                <w:numId w:val="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adres k</w:t>
            </w:r>
            <w:r>
              <w:rPr>
                <w:rFonts w:ascii="Cambria" w:hAnsi="Cambria" w:cs="Arial"/>
                <w:iCs/>
              </w:rPr>
              <w:t>orespondencyjny: ………………………………………………………………</w:t>
            </w:r>
            <w:r w:rsidRPr="00097E29">
              <w:rPr>
                <w:rFonts w:ascii="Cambria" w:hAnsi="Cambria" w:cs="Arial"/>
                <w:iCs/>
              </w:rPr>
              <w:t>…………………....</w:t>
            </w:r>
            <w:r>
              <w:rPr>
                <w:rFonts w:ascii="Cambria" w:hAnsi="Cambria" w:cs="Arial"/>
                <w:iCs/>
              </w:rPr>
              <w:t>................</w:t>
            </w:r>
          </w:p>
          <w:p w14:paraId="4D8FF662" w14:textId="77777777" w:rsidR="00443713" w:rsidRPr="007A7AC5" w:rsidRDefault="00443713" w:rsidP="00443713">
            <w:pPr>
              <w:numPr>
                <w:ilvl w:val="0"/>
                <w:numId w:val="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7A7AC5"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……………………………</w:t>
            </w:r>
            <w:r w:rsidRPr="007A7AC5">
              <w:rPr>
                <w:rFonts w:ascii="Cambria" w:hAnsi="Cambria" w:cs="Arial"/>
                <w:bCs/>
                <w:iCs/>
              </w:rPr>
              <w:t>.........</w:t>
            </w:r>
            <w:r>
              <w:rPr>
                <w:rFonts w:ascii="Cambria" w:hAnsi="Cambria" w:cs="Arial"/>
                <w:bCs/>
                <w:iCs/>
              </w:rPr>
              <w:t xml:space="preserve">........, </w:t>
            </w:r>
            <w:r w:rsidRPr="007A7AC5">
              <w:rPr>
                <w:rFonts w:ascii="Cambria" w:hAnsi="Cambria" w:cs="Arial"/>
                <w:bCs/>
                <w:iCs/>
              </w:rPr>
              <w:t>numer telefonu: ………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A7AC5">
              <w:rPr>
                <w:rFonts w:ascii="Cambria" w:hAnsi="Cambria" w:cs="Arial"/>
                <w:bCs/>
                <w:iCs/>
              </w:rPr>
              <w:t>………........................................</w:t>
            </w:r>
          </w:p>
          <w:p w14:paraId="26EBDA7B" w14:textId="77777777" w:rsidR="00443713" w:rsidRPr="00097E29" w:rsidRDefault="00443713" w:rsidP="00443713">
            <w:pPr>
              <w:numPr>
                <w:ilvl w:val="0"/>
                <w:numId w:val="2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e-mail: </w:t>
            </w:r>
            <w:r w:rsidRPr="00097E29">
              <w:rPr>
                <w:rFonts w:ascii="Cambria" w:hAnsi="Cambria" w:cs="Arial"/>
                <w:bCs/>
                <w:iCs/>
              </w:rPr>
              <w:t>………………………………………</w:t>
            </w:r>
            <w:r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</w:t>
            </w:r>
          </w:p>
          <w:p w14:paraId="41296219" w14:textId="77777777" w:rsidR="00443713" w:rsidRPr="007361AB" w:rsidRDefault="00443713" w:rsidP="001B09E1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BA52282" w14:textId="77777777" w:rsidR="00443713" w:rsidRPr="00E056E8" w:rsidRDefault="00443713" w:rsidP="001B09E1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E056E8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3929D5BB" w14:textId="77777777" w:rsidR="00443713" w:rsidRPr="008236A4" w:rsidRDefault="00443713" w:rsidP="001B09E1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................................</w:t>
            </w:r>
            <w:r w:rsidRPr="008236A4">
              <w:rPr>
                <w:b w:val="0"/>
              </w:rPr>
              <w:t>..........</w:t>
            </w:r>
          </w:p>
          <w:p w14:paraId="14F92E31" w14:textId="77777777" w:rsidR="00443713" w:rsidRPr="008236A4" w:rsidRDefault="00443713" w:rsidP="001B09E1">
            <w:pPr>
              <w:pStyle w:val="Tekstpodstawowy"/>
              <w:jc w:val="both"/>
              <w:rPr>
                <w:b w:val="0"/>
              </w:rPr>
            </w:pPr>
          </w:p>
          <w:p w14:paraId="366DDDAD" w14:textId="77777777" w:rsidR="00443713" w:rsidRPr="008236A4" w:rsidRDefault="00443713" w:rsidP="001B09E1">
            <w:pPr>
              <w:pStyle w:val="Tekstpodstawowy"/>
              <w:jc w:val="both"/>
              <w:rPr>
                <w:b w:val="0"/>
              </w:rPr>
            </w:pPr>
            <w:r w:rsidRPr="008236A4">
              <w:rPr>
                <w:b w:val="0"/>
              </w:rPr>
              <w:lastRenderedPageBreak/>
              <w:t xml:space="preserve">Osoba odpowiedzialna za kontakty z Zamawiającym: </w:t>
            </w:r>
          </w:p>
          <w:p w14:paraId="2FDE0174" w14:textId="77777777" w:rsidR="00443713" w:rsidRPr="008236A4" w:rsidRDefault="00443713" w:rsidP="001B09E1">
            <w:pPr>
              <w:pStyle w:val="Tekstpodstawowy"/>
              <w:jc w:val="both"/>
              <w:rPr>
                <w:b w:val="0"/>
              </w:rPr>
            </w:pPr>
          </w:p>
          <w:p w14:paraId="72EA7D2E" w14:textId="77777777" w:rsidR="00443713" w:rsidRPr="00097E29" w:rsidRDefault="00443713" w:rsidP="001B09E1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 w:rsidRPr="008236A4">
              <w:rPr>
                <w:b w:val="0"/>
              </w:rPr>
              <w:t>..............................................................................................................................................</w:t>
            </w:r>
            <w:r>
              <w:rPr>
                <w:b w:val="0"/>
              </w:rPr>
              <w:t>..........................</w:t>
            </w:r>
            <w:r w:rsidRPr="008236A4">
              <w:rPr>
                <w:b w:val="0"/>
              </w:rPr>
              <w:t>..........</w:t>
            </w:r>
          </w:p>
        </w:tc>
      </w:tr>
      <w:tr w:rsidR="00443713" w:rsidRPr="00097E29" w14:paraId="720C67A9" w14:textId="77777777" w:rsidTr="001B09E1">
        <w:trPr>
          <w:trHeight w:val="1790"/>
        </w:trPr>
        <w:tc>
          <w:tcPr>
            <w:tcW w:w="9056" w:type="dxa"/>
            <w:shd w:val="clear" w:color="auto" w:fill="auto"/>
          </w:tcPr>
          <w:p w14:paraId="7D318395" w14:textId="77777777" w:rsidR="00443713" w:rsidRPr="003143C0" w:rsidRDefault="00443713" w:rsidP="001B09E1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ZAMÓWIENIA.</w:t>
            </w:r>
          </w:p>
          <w:p w14:paraId="6F91F525" w14:textId="77777777" w:rsidR="00443713" w:rsidRPr="00731426" w:rsidRDefault="00443713" w:rsidP="00731426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7B0217">
              <w:rPr>
                <w:rFonts w:ascii="Cambria" w:hAnsi="Cambria" w:cs="Arial"/>
                <w:iCs/>
                <w:sz w:val="24"/>
                <w:szCs w:val="24"/>
              </w:rPr>
              <w:t xml:space="preserve">Odpowiadając na zapytanie ofertowe </w:t>
            </w:r>
            <w:r w:rsidR="00BA4CB0">
              <w:rPr>
                <w:rFonts w:ascii="Cambria" w:hAnsi="Cambria" w:cs="Arial"/>
                <w:iCs/>
                <w:sz w:val="24"/>
                <w:szCs w:val="24"/>
              </w:rPr>
              <w:t xml:space="preserve">pn.: </w:t>
            </w:r>
            <w:r w:rsidR="00731426" w:rsidRPr="0073142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Renowacja prezbiterium i dwóch zakrystii Kościoła Parafialnego pw. Najświętszego Serca Jezusowego w Komarówce Podlaskiej w Powiecie Radzyńskim.</w:t>
            </w:r>
          </w:p>
          <w:p w14:paraId="4D767CC2" w14:textId="77777777" w:rsidR="00443713" w:rsidRPr="007B0217" w:rsidRDefault="00443713" w:rsidP="00BA4CB0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59D031B" w14:textId="77777777" w:rsidR="00DE331E" w:rsidRPr="00DE331E" w:rsidRDefault="00443713" w:rsidP="00DE331E">
            <w:pPr>
              <w:spacing w:after="0" w:line="276" w:lineRule="auto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DE331E">
              <w:rPr>
                <w:rFonts w:ascii="Cambria" w:hAnsi="Cambria" w:cs="Arial"/>
                <w:b/>
                <w:iCs/>
                <w:sz w:val="24"/>
                <w:szCs w:val="24"/>
              </w:rPr>
              <w:t>Zobowiązuję/zobowiązujemy</w:t>
            </w:r>
            <w:r w:rsidRPr="00DE331E"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DE331E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Pr="00DE331E">
              <w:rPr>
                <w:rFonts w:ascii="Cambria" w:hAnsi="Cambria" w:cs="Arial"/>
                <w:iCs/>
                <w:sz w:val="24"/>
                <w:szCs w:val="24"/>
                <w:u w:val="single"/>
              </w:rPr>
              <w:t xml:space="preserve"> </w:t>
            </w:r>
            <w:r w:rsidRPr="00DE331E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 w:rsidRPr="00DE331E"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14:paraId="038CFA7B" w14:textId="77777777" w:rsidR="00BA4CB0" w:rsidRPr="00A46A9F" w:rsidRDefault="00BA4CB0" w:rsidP="00A46A9F">
            <w:pPr>
              <w:spacing w:after="0" w:line="360" w:lineRule="auto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A46A9F">
              <w:rPr>
                <w:rFonts w:ascii="Cambria" w:hAnsi="Cambria" w:cs="Arial"/>
                <w:b/>
                <w:iCs/>
              </w:rPr>
              <w:t>netto........................................................... zł</w:t>
            </w:r>
          </w:p>
          <w:p w14:paraId="5271E1BA" w14:textId="77777777" w:rsidR="00BA4CB0" w:rsidRPr="00BA4CB0" w:rsidRDefault="00BA4CB0" w:rsidP="00A46A9F">
            <w:pPr>
              <w:spacing w:after="0" w:line="360" w:lineRule="auto"/>
              <w:rPr>
                <w:rFonts w:ascii="Cambria" w:hAnsi="Cambria" w:cs="Arial"/>
                <w:b/>
                <w:iCs/>
              </w:rPr>
            </w:pPr>
            <w:r w:rsidRPr="00BA4CB0">
              <w:rPr>
                <w:rFonts w:ascii="Cambria" w:hAnsi="Cambria" w:cs="Arial"/>
                <w:b/>
                <w:iCs/>
              </w:rPr>
              <w:t>podatek VAT ……… %, .......................................................... zł.</w:t>
            </w:r>
          </w:p>
          <w:p w14:paraId="75ED7A61" w14:textId="77777777" w:rsidR="00BA4CB0" w:rsidRPr="00BA4CB0" w:rsidRDefault="00BA4CB0" w:rsidP="00A46A9F">
            <w:pPr>
              <w:spacing w:after="0" w:line="360" w:lineRule="auto"/>
              <w:rPr>
                <w:rFonts w:ascii="Cambria" w:hAnsi="Cambria" w:cs="Arial"/>
                <w:b/>
                <w:iCs/>
              </w:rPr>
            </w:pPr>
            <w:r w:rsidRPr="00BA4CB0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27CC4F7" w14:textId="77777777" w:rsidR="00BA4CB0" w:rsidRDefault="00BA4CB0" w:rsidP="00A46A9F">
            <w:pPr>
              <w:spacing w:after="0" w:line="360" w:lineRule="auto"/>
              <w:rPr>
                <w:rFonts w:ascii="Cambria" w:hAnsi="Cambria" w:cs="Arial"/>
                <w:b/>
                <w:i/>
                <w:iCs/>
              </w:rPr>
            </w:pPr>
            <w:r w:rsidRPr="00BA4CB0">
              <w:rPr>
                <w:rFonts w:ascii="Cambria" w:hAnsi="Cambria" w:cs="Arial"/>
                <w:b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779CF698" w14:textId="77777777" w:rsidR="00D65A8B" w:rsidRDefault="00D65A8B" w:rsidP="00E6111D">
            <w:pPr>
              <w:spacing w:after="0" w:line="360" w:lineRule="auto"/>
              <w:ind w:left="322"/>
              <w:rPr>
                <w:rFonts w:ascii="Cambria" w:hAnsi="Cambria" w:cs="Arial"/>
                <w:b/>
                <w:i/>
                <w:iCs/>
              </w:rPr>
            </w:pPr>
          </w:p>
          <w:p w14:paraId="5BAD0E44" w14:textId="77777777" w:rsidR="00443713" w:rsidRPr="007B0217" w:rsidRDefault="00443713" w:rsidP="00E6111D">
            <w:pPr>
              <w:pStyle w:val="Akapitzlist"/>
              <w:numPr>
                <w:ilvl w:val="0"/>
                <w:numId w:val="13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</w:p>
          <w:p w14:paraId="19093A05" w14:textId="77777777" w:rsidR="00443713" w:rsidRPr="007B0217" w:rsidRDefault="00443713" w:rsidP="00443713">
            <w:pPr>
              <w:pStyle w:val="Akapitzlist"/>
              <w:numPr>
                <w:ilvl w:val="0"/>
                <w:numId w:val="5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14:paraId="12039A33" w14:textId="77777777" w:rsidR="00443713" w:rsidRPr="007B0217" w:rsidRDefault="00443713" w:rsidP="00443713">
            <w:pPr>
              <w:pStyle w:val="Akapitzlist"/>
              <w:numPr>
                <w:ilvl w:val="0"/>
                <w:numId w:val="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2F3F5BD6" w14:textId="77777777" w:rsidR="00443713" w:rsidRPr="007B0217" w:rsidRDefault="00443713" w:rsidP="00443713">
            <w:pPr>
              <w:pStyle w:val="Akapitzlist"/>
              <w:numPr>
                <w:ilvl w:val="0"/>
                <w:numId w:val="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14:paraId="2CB2FB42" w14:textId="77777777" w:rsidR="00443713" w:rsidRPr="007B0217" w:rsidRDefault="00443713" w:rsidP="00443713">
            <w:pPr>
              <w:pStyle w:val="Akapitzlist"/>
              <w:numPr>
                <w:ilvl w:val="0"/>
                <w:numId w:val="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14:paraId="695DD6A2" w14:textId="77777777" w:rsidR="00443713" w:rsidRPr="007B0217" w:rsidRDefault="00443713" w:rsidP="00443713">
            <w:pPr>
              <w:pStyle w:val="Akapitzlist"/>
              <w:numPr>
                <w:ilvl w:val="0"/>
                <w:numId w:val="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</w:t>
            </w:r>
            <w:r w:rsidRPr="00CC35D3">
              <w:rPr>
                <w:rFonts w:ascii="Cambria" w:hAnsi="Cambria" w:cs="Times New Roman"/>
                <w:sz w:val="24"/>
                <w:szCs w:val="24"/>
                <w:u w:val="single"/>
              </w:rPr>
              <w:t>na okres 30 dni od terminu składania ofert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 xml:space="preserve">.   </w:t>
            </w:r>
          </w:p>
          <w:p w14:paraId="500005E1" w14:textId="77777777" w:rsidR="00443713" w:rsidRPr="007B0217" w:rsidRDefault="00443713" w:rsidP="00443713">
            <w:pPr>
              <w:pStyle w:val="Akapitzlist"/>
              <w:numPr>
                <w:ilvl w:val="0"/>
                <w:numId w:val="5"/>
              </w:numPr>
              <w:ind w:hanging="29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 w części………</w:t>
            </w:r>
            <w:r>
              <w:rPr>
                <w:rFonts w:ascii="Cambria" w:hAnsi="Cambria" w:cs="Times New Roman"/>
                <w:sz w:val="24"/>
                <w:szCs w:val="24"/>
              </w:rPr>
              <w:t>…………………….</w:t>
            </w:r>
            <w:r w:rsidRPr="007B0217">
              <w:rPr>
                <w:rFonts w:ascii="Cambria" w:hAnsi="Cambria" w:cs="Times New Roman"/>
                <w:sz w:val="24"/>
                <w:szCs w:val="24"/>
              </w:rPr>
              <w:t>…………………….</w:t>
            </w:r>
          </w:p>
          <w:p w14:paraId="2BEE5A56" w14:textId="77777777" w:rsidR="00443713" w:rsidRPr="005A036D" w:rsidRDefault="00443713" w:rsidP="00443713">
            <w:pPr>
              <w:pStyle w:val="Akapitzlist"/>
              <w:numPr>
                <w:ilvl w:val="0"/>
                <w:numId w:val="5"/>
              </w:numPr>
              <w:ind w:hanging="294"/>
              <w:jc w:val="both"/>
              <w:rPr>
                <w:rFonts w:ascii="Cambria" w:hAnsi="Cambria" w:cs="Segoe UI"/>
              </w:rPr>
            </w:pPr>
            <w:r w:rsidRPr="007B0217">
              <w:rPr>
                <w:rFonts w:ascii="Cambria" w:hAnsi="Cambria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443713" w:rsidRPr="00097E29" w14:paraId="54AFBAC6" w14:textId="77777777" w:rsidTr="001B09E1">
        <w:trPr>
          <w:trHeight w:val="3129"/>
        </w:trPr>
        <w:tc>
          <w:tcPr>
            <w:tcW w:w="9056" w:type="dxa"/>
            <w:shd w:val="clear" w:color="auto" w:fill="auto"/>
          </w:tcPr>
          <w:p w14:paraId="60F1B71A" w14:textId="77777777" w:rsidR="00443713" w:rsidRPr="00DE6F6C" w:rsidRDefault="00443713" w:rsidP="001B09E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340A5243" w14:textId="77777777" w:rsidR="00443713" w:rsidRPr="00097E29" w:rsidRDefault="00443713" w:rsidP="001B09E1">
            <w:pPr>
              <w:spacing w:after="0"/>
              <w:jc w:val="both"/>
              <w:rPr>
                <w:rFonts w:ascii="Cambria" w:hAnsi="Cambria" w:cs="Arial"/>
                <w:iCs/>
              </w:rPr>
            </w:pPr>
          </w:p>
          <w:p w14:paraId="0B02AAD0" w14:textId="77777777" w:rsidR="00443713" w:rsidRDefault="00443713" w:rsidP="001B09E1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  <w:r w:rsidRPr="0042238F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05F9235" w14:textId="77777777" w:rsidR="00443713" w:rsidRPr="0042238F" w:rsidRDefault="00443713" w:rsidP="001B09E1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6D78A7E9" w14:textId="77777777" w:rsidR="00443713" w:rsidRPr="00D4422B" w:rsidRDefault="00443713" w:rsidP="00443713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48CE7960" w14:textId="77777777" w:rsidR="00443713" w:rsidRPr="00D4422B" w:rsidRDefault="00443713" w:rsidP="00443713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3413371C" w14:textId="77777777" w:rsidR="00443713" w:rsidRPr="00D4422B" w:rsidRDefault="00443713" w:rsidP="00443713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603601D7" w14:textId="77777777" w:rsidR="00443713" w:rsidRPr="00D4422B" w:rsidRDefault="00443713" w:rsidP="00443713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  <w:p w14:paraId="12F178B0" w14:textId="77777777" w:rsidR="00443713" w:rsidRPr="0042238F" w:rsidRDefault="00443713" w:rsidP="00443713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.........................................................................................</w:t>
            </w:r>
            <w:r w:rsidRPr="00D4422B">
              <w:rPr>
                <w:rFonts w:ascii="Cambria" w:hAnsi="Cambria" w:cs="Arial"/>
                <w:iCs/>
              </w:rPr>
              <w:t>......................</w:t>
            </w:r>
          </w:p>
        </w:tc>
      </w:tr>
    </w:tbl>
    <w:p w14:paraId="749D18AA" w14:textId="77777777" w:rsidR="00443713" w:rsidRDefault="00443713" w:rsidP="0044371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49C830B0" w14:textId="77777777" w:rsidR="00443713" w:rsidRPr="00ED25F5" w:rsidRDefault="00443713" w:rsidP="00443713">
      <w:pPr>
        <w:spacing w:after="3" w:line="247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ED25F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Oświadczamy pod groźbą odpowiedzialności karnej, iż załączone do oferty dokumenty opisują rzetelnie stan faktyczny, aktualny na dzień otwarcia ofert (art. 233 k.k.)</w:t>
      </w:r>
    </w:p>
    <w:p w14:paraId="20009E64" w14:textId="77777777" w:rsidR="00443713" w:rsidRDefault="00443713" w:rsidP="0044371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52C91C9F" w14:textId="77777777" w:rsidR="00443713" w:rsidRDefault="00443713" w:rsidP="0044371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p w14:paraId="085BE5BE" w14:textId="77777777" w:rsidR="00443713" w:rsidRDefault="00443713" w:rsidP="0044371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443713" w:rsidRPr="004A4311" w14:paraId="45BC014F" w14:textId="77777777" w:rsidTr="001B09E1">
        <w:trPr>
          <w:trHeight w:val="74"/>
        </w:trPr>
        <w:tc>
          <w:tcPr>
            <w:tcW w:w="4419" w:type="dxa"/>
            <w:shd w:val="clear" w:color="auto" w:fill="auto"/>
          </w:tcPr>
          <w:p w14:paraId="488965AB" w14:textId="77777777" w:rsidR="00443713" w:rsidRPr="004A4311" w:rsidRDefault="00443713" w:rsidP="001B09E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A0E1B13" w14:textId="77777777" w:rsidR="00443713" w:rsidRPr="004A4311" w:rsidRDefault="00443713" w:rsidP="001B09E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6A318C74" w14:textId="77777777" w:rsidR="00443713" w:rsidRPr="004A4311" w:rsidRDefault="00443713" w:rsidP="001B09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9E63535" w14:textId="77777777" w:rsidR="00443713" w:rsidRPr="004E291C" w:rsidRDefault="00443713" w:rsidP="001B09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5F93D76B" w14:textId="77777777" w:rsidR="00443713" w:rsidRPr="004A4311" w:rsidRDefault="00443713" w:rsidP="001B09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88AFA95" w14:textId="77777777" w:rsidR="00A661E2" w:rsidRDefault="00A661E2"/>
    <w:sectPr w:rsidR="00A661E2" w:rsidSect="004949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6A808" w14:textId="77777777" w:rsidR="005B40A5" w:rsidRDefault="005B40A5" w:rsidP="00443713">
      <w:pPr>
        <w:spacing w:after="0" w:line="240" w:lineRule="auto"/>
      </w:pPr>
      <w:r>
        <w:separator/>
      </w:r>
    </w:p>
  </w:endnote>
  <w:endnote w:type="continuationSeparator" w:id="0">
    <w:p w14:paraId="52108EC7" w14:textId="77777777" w:rsidR="005B40A5" w:rsidRDefault="005B40A5" w:rsidP="0044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393954"/>
      <w:docPartObj>
        <w:docPartGallery w:val="Page Numbers (Bottom of Page)"/>
        <w:docPartUnique/>
      </w:docPartObj>
    </w:sdtPr>
    <w:sdtContent>
      <w:p w14:paraId="1C4D7B70" w14:textId="77777777" w:rsidR="00995FD1" w:rsidRDefault="00995F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36">
          <w:rPr>
            <w:noProof/>
          </w:rPr>
          <w:t>1</w:t>
        </w:r>
        <w:r>
          <w:fldChar w:fldCharType="end"/>
        </w:r>
      </w:p>
    </w:sdtContent>
  </w:sdt>
  <w:p w14:paraId="638534C1" w14:textId="77777777" w:rsidR="00995FD1" w:rsidRDefault="00995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A6FB" w14:textId="77777777" w:rsidR="00494954" w:rsidRDefault="00494954" w:rsidP="00494954">
    <w:pPr>
      <w:pStyle w:val="Stopka"/>
      <w:tabs>
        <w:tab w:val="left" w:pos="4019"/>
      </w:tabs>
      <w:jc w:val="center"/>
    </w:pPr>
  </w:p>
  <w:p w14:paraId="3DBAA771" w14:textId="5D7817B0" w:rsidR="00494954" w:rsidRPr="00494954" w:rsidRDefault="00494954" w:rsidP="00494954">
    <w:pPr>
      <w:pStyle w:val="Stopka"/>
      <w:tabs>
        <w:tab w:val="left" w:pos="4019"/>
      </w:tabs>
      <w:jc w:val="center"/>
    </w:pPr>
    <w:r w:rsidRPr="00494954">
      <w:rPr>
        <w:i/>
      </w:rPr>
      <w:t xml:space="preserve">Zamówienie </w:t>
    </w:r>
    <w:r w:rsidRPr="00494954">
      <w:rPr>
        <w:bCs/>
        <w:i/>
      </w:rPr>
      <w:t xml:space="preserve">współfinansowane jest ze </w:t>
    </w:r>
    <w:r w:rsidRPr="00494954">
      <w:rPr>
        <w:i/>
      </w:rPr>
      <w:t>ś</w:t>
    </w:r>
    <w:r w:rsidRPr="00494954">
      <w:rPr>
        <w:bCs/>
        <w:i/>
      </w:rPr>
      <w:t>rodków</w:t>
    </w:r>
    <w:r w:rsidRPr="00494954">
      <w:rPr>
        <w:bCs/>
      </w:rPr>
      <w:t>:</w:t>
    </w:r>
    <w:r w:rsidRPr="00494954">
      <w:br/>
    </w:r>
    <w:r w:rsidRPr="00494954">
      <w:rPr>
        <w:b/>
      </w:rPr>
      <w:t>Rządowego Programu Odbudowy Zabytków</w:t>
    </w:r>
  </w:p>
  <w:p w14:paraId="41AB953C" w14:textId="3CB66940" w:rsidR="00494954" w:rsidRDefault="00494954" w:rsidP="00494954">
    <w:pPr>
      <w:pStyle w:val="Stopka"/>
      <w:tabs>
        <w:tab w:val="clear" w:pos="4536"/>
        <w:tab w:val="clear" w:pos="9072"/>
        <w:tab w:val="left" w:pos="40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98BA" w14:textId="77777777" w:rsidR="005B40A5" w:rsidRDefault="005B40A5" w:rsidP="00443713">
      <w:pPr>
        <w:spacing w:after="0" w:line="240" w:lineRule="auto"/>
      </w:pPr>
      <w:r>
        <w:separator/>
      </w:r>
    </w:p>
  </w:footnote>
  <w:footnote w:type="continuationSeparator" w:id="0">
    <w:p w14:paraId="2AD2D248" w14:textId="77777777" w:rsidR="005B40A5" w:rsidRDefault="005B40A5" w:rsidP="00443713">
      <w:pPr>
        <w:spacing w:after="0" w:line="240" w:lineRule="auto"/>
      </w:pPr>
      <w:r>
        <w:continuationSeparator/>
      </w:r>
    </w:p>
  </w:footnote>
  <w:footnote w:id="1">
    <w:p w14:paraId="7F0536E9" w14:textId="77777777" w:rsidR="00443713" w:rsidRPr="007E3475" w:rsidRDefault="00443713" w:rsidP="00443713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DFE3" w14:textId="05E5299C" w:rsidR="00BA4CB0" w:rsidRDefault="00BA4CB0" w:rsidP="00BA4CB0"/>
  <w:p w14:paraId="24A7F74C" w14:textId="77777777" w:rsidR="00A32802" w:rsidRDefault="00A328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8657" w14:textId="3C6B2452" w:rsidR="00494954" w:rsidRDefault="00494954">
    <w:pPr>
      <w:pStyle w:val="Nagwek"/>
    </w:pPr>
    <w:r>
      <w:rPr>
        <w:noProof/>
      </w:rPr>
      <w:drawing>
        <wp:inline distT="0" distB="0" distL="0" distR="0" wp14:anchorId="792FFA4E" wp14:editId="6ABEFFE0">
          <wp:extent cx="5761355" cy="1066800"/>
          <wp:effectExtent l="0" t="0" r="0" b="0"/>
          <wp:docPr id="62908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07F5F52"/>
    <w:multiLevelType w:val="hybridMultilevel"/>
    <w:tmpl w:val="3454D9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38F9"/>
    <w:multiLevelType w:val="hybridMultilevel"/>
    <w:tmpl w:val="3454D9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974A1"/>
    <w:multiLevelType w:val="hybridMultilevel"/>
    <w:tmpl w:val="3454D9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B6FBA"/>
    <w:multiLevelType w:val="hybridMultilevel"/>
    <w:tmpl w:val="3454D9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70245"/>
    <w:multiLevelType w:val="hybridMultilevel"/>
    <w:tmpl w:val="9AF67F8A"/>
    <w:lvl w:ilvl="0" w:tplc="6694D5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F11AF"/>
    <w:multiLevelType w:val="hybridMultilevel"/>
    <w:tmpl w:val="9F8AD7B8"/>
    <w:lvl w:ilvl="0" w:tplc="B19644B0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85515"/>
    <w:multiLevelType w:val="hybridMultilevel"/>
    <w:tmpl w:val="3454D9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3625"/>
    <w:multiLevelType w:val="hybridMultilevel"/>
    <w:tmpl w:val="3454D92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25492">
    <w:abstractNumId w:val="10"/>
  </w:num>
  <w:num w:numId="2" w16cid:durableId="506675595">
    <w:abstractNumId w:val="9"/>
  </w:num>
  <w:num w:numId="3" w16cid:durableId="1174491372">
    <w:abstractNumId w:val="5"/>
  </w:num>
  <w:num w:numId="4" w16cid:durableId="1412969968">
    <w:abstractNumId w:val="0"/>
  </w:num>
  <w:num w:numId="5" w16cid:durableId="1277713964">
    <w:abstractNumId w:val="4"/>
  </w:num>
  <w:num w:numId="6" w16cid:durableId="1294216416">
    <w:abstractNumId w:val="8"/>
  </w:num>
  <w:num w:numId="7" w16cid:durableId="1234050134">
    <w:abstractNumId w:val="7"/>
  </w:num>
  <w:num w:numId="8" w16cid:durableId="1570655428">
    <w:abstractNumId w:val="2"/>
  </w:num>
  <w:num w:numId="9" w16cid:durableId="2059470994">
    <w:abstractNumId w:val="6"/>
  </w:num>
  <w:num w:numId="10" w16cid:durableId="331570473">
    <w:abstractNumId w:val="1"/>
  </w:num>
  <w:num w:numId="11" w16cid:durableId="1846482755">
    <w:abstractNumId w:val="12"/>
  </w:num>
  <w:num w:numId="12" w16cid:durableId="489752953">
    <w:abstractNumId w:val="3"/>
  </w:num>
  <w:num w:numId="13" w16cid:durableId="1489633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24D"/>
    <w:rsid w:val="0005388F"/>
    <w:rsid w:val="00076826"/>
    <w:rsid w:val="00076B3E"/>
    <w:rsid w:val="000E3655"/>
    <w:rsid w:val="001800EE"/>
    <w:rsid w:val="001F1795"/>
    <w:rsid w:val="00240205"/>
    <w:rsid w:val="00271DB3"/>
    <w:rsid w:val="002736BB"/>
    <w:rsid w:val="003178CF"/>
    <w:rsid w:val="00326535"/>
    <w:rsid w:val="00330053"/>
    <w:rsid w:val="00333F23"/>
    <w:rsid w:val="00370264"/>
    <w:rsid w:val="003D4173"/>
    <w:rsid w:val="0041124D"/>
    <w:rsid w:val="004318F1"/>
    <w:rsid w:val="00443713"/>
    <w:rsid w:val="00454DFC"/>
    <w:rsid w:val="00466548"/>
    <w:rsid w:val="00494954"/>
    <w:rsid w:val="004C0774"/>
    <w:rsid w:val="00523527"/>
    <w:rsid w:val="00542F2A"/>
    <w:rsid w:val="00587138"/>
    <w:rsid w:val="005B28EC"/>
    <w:rsid w:val="005B40A5"/>
    <w:rsid w:val="006463E2"/>
    <w:rsid w:val="00666136"/>
    <w:rsid w:val="00704D15"/>
    <w:rsid w:val="00731426"/>
    <w:rsid w:val="00772622"/>
    <w:rsid w:val="00785487"/>
    <w:rsid w:val="007979A4"/>
    <w:rsid w:val="007D668C"/>
    <w:rsid w:val="007E2552"/>
    <w:rsid w:val="00800E3C"/>
    <w:rsid w:val="00857F12"/>
    <w:rsid w:val="008A41D7"/>
    <w:rsid w:val="00930C5F"/>
    <w:rsid w:val="0093481E"/>
    <w:rsid w:val="009569B3"/>
    <w:rsid w:val="00995FD1"/>
    <w:rsid w:val="009E1941"/>
    <w:rsid w:val="00A32802"/>
    <w:rsid w:val="00A46A9F"/>
    <w:rsid w:val="00A50B52"/>
    <w:rsid w:val="00A661E2"/>
    <w:rsid w:val="00AB44DA"/>
    <w:rsid w:val="00AB4C1D"/>
    <w:rsid w:val="00B64A4F"/>
    <w:rsid w:val="00B81FD5"/>
    <w:rsid w:val="00B90B2A"/>
    <w:rsid w:val="00BA4CB0"/>
    <w:rsid w:val="00BD3CB5"/>
    <w:rsid w:val="00D05ABC"/>
    <w:rsid w:val="00D4513A"/>
    <w:rsid w:val="00D65A8B"/>
    <w:rsid w:val="00DC67AC"/>
    <w:rsid w:val="00DE331E"/>
    <w:rsid w:val="00E26487"/>
    <w:rsid w:val="00E2724B"/>
    <w:rsid w:val="00E41332"/>
    <w:rsid w:val="00E6111D"/>
    <w:rsid w:val="00EE6B6C"/>
    <w:rsid w:val="00F30E35"/>
    <w:rsid w:val="00F37197"/>
    <w:rsid w:val="00F43357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43C64"/>
  <w15:docId w15:val="{A7C9446A-8EDB-41AB-9C3C-96CE3004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71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4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43713"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olorful List Accent 1,CW_Lista,Akapit z listą4,Akapit z listą1,sw tekst,Obiekt,lp1"/>
    <w:basedOn w:val="Normalny"/>
    <w:link w:val="AkapitzlistZnak"/>
    <w:uiPriority w:val="99"/>
    <w:qFormat/>
    <w:rsid w:val="00443713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qFormat/>
    <w:rsid w:val="00443713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443713"/>
    <w:rPr>
      <w:color w:val="auto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olorful List Accent 1 Znak"/>
    <w:link w:val="Akapitzlist"/>
    <w:uiPriority w:val="99"/>
    <w:qFormat/>
    <w:rsid w:val="00443713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rsid w:val="00443713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4371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3713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43713"/>
    <w:rPr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443713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43713"/>
    <w:rPr>
      <w:rFonts w:ascii="Cambria" w:eastAsia="MS Mincho" w:hAnsi="Cambria" w:cs="Times New Roman"/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682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076826"/>
    <w:pPr>
      <w:spacing w:before="100" w:beforeAutospacing="1" w:after="159" w:line="256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2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9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radzynpodlaski.bip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KKarpinski</cp:lastModifiedBy>
  <cp:revision>28</cp:revision>
  <cp:lastPrinted>2024-07-09T06:14:00Z</cp:lastPrinted>
  <dcterms:created xsi:type="dcterms:W3CDTF">2023-01-27T07:32:00Z</dcterms:created>
  <dcterms:modified xsi:type="dcterms:W3CDTF">2024-07-26T08:09:00Z</dcterms:modified>
</cp:coreProperties>
</file>